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947" w:rsidRDefault="005374C9" w:rsidP="005374C9">
      <w:pPr>
        <w:jc w:val="center"/>
      </w:pPr>
      <w:proofErr w:type="spellStart"/>
      <w:r>
        <w:t>Malika</w:t>
      </w:r>
      <w:proofErr w:type="spellEnd"/>
    </w:p>
    <w:p w:rsidR="005374C9" w:rsidRDefault="005374C9" w:rsidP="005374C9">
      <w:r>
        <w:t xml:space="preserve">Entrei na 4portas na mesa no final de 2015, dentro da casa fiz parte de 4 processos teatrais resultante em 4 </w:t>
      </w:r>
      <w:r w:rsidR="00A80D99">
        <w:t>espetáculos</w:t>
      </w:r>
      <w:r>
        <w:t xml:space="preserve">: Eles não usam as Black </w:t>
      </w:r>
      <w:proofErr w:type="spellStart"/>
      <w:r>
        <w:t>tie</w:t>
      </w:r>
      <w:proofErr w:type="spellEnd"/>
      <w:r w:rsidR="004542EB">
        <w:t xml:space="preserve"> </w:t>
      </w:r>
      <w:r>
        <w:t xml:space="preserve">do Gianfrancesco Guarnieri, Tempos de Brecht uma leitura livre das obras de Bertolt Brecht, MEDEA uma montagem Trágica de </w:t>
      </w:r>
      <w:r w:rsidR="00A80D99">
        <w:t>Eurípedes</w:t>
      </w:r>
      <w:r>
        <w:t xml:space="preserve"> e Tempos Absurdos</w:t>
      </w:r>
      <w:r w:rsidR="00A80D99">
        <w:t>. Realizei dentro produções de eventos e show como Portas pro fim do mundo</w:t>
      </w:r>
      <w:r w:rsidR="004542EB">
        <w:t xml:space="preserve"> </w:t>
      </w:r>
      <w:r w:rsidR="00A80D99">
        <w:t>e iniciei outros projetos como o Beira da Calçada Cash e minha primeira performance</w:t>
      </w:r>
      <w:r w:rsidR="004542EB">
        <w:t>,</w:t>
      </w:r>
      <w:r w:rsidR="00A80D99">
        <w:t xml:space="preserve"> Mito.</w:t>
      </w:r>
    </w:p>
    <w:p w:rsidR="007143DE" w:rsidRDefault="00A80D99" w:rsidP="005374C9">
      <w:r>
        <w:t xml:space="preserve">No início de 2019, comecei a fazer a produção musical da banda Colorida, que tinha seus ensaios na Toca da Matraca, na qual comecei a fazer parte </w:t>
      </w:r>
      <w:r w:rsidR="007143DE">
        <w:t>um pouco depois, participando dos projetos performáticos Das Dores 38</w:t>
      </w:r>
      <w:r w:rsidR="004542EB">
        <w:t xml:space="preserve"> </w:t>
      </w:r>
      <w:r w:rsidR="007143DE">
        <w:t xml:space="preserve">e Mapa do </w:t>
      </w:r>
      <w:proofErr w:type="spellStart"/>
      <w:r w:rsidR="007143DE">
        <w:t>Flaneur</w:t>
      </w:r>
      <w:proofErr w:type="spellEnd"/>
      <w:r w:rsidR="007143DE">
        <w:t xml:space="preserve">. No coletivo, contribuo com os eventos da casa seja como produção, apresentador, artista. </w:t>
      </w:r>
    </w:p>
    <w:p w:rsidR="00A80D99" w:rsidRDefault="004542EB" w:rsidP="005374C9">
      <w:r>
        <w:t>T</w:t>
      </w:r>
      <w:r w:rsidR="007143DE">
        <w:t>rabalhei em outros projetos</w:t>
      </w:r>
      <w:r>
        <w:t xml:space="preserve"> independentes </w:t>
      </w:r>
      <w:r w:rsidR="007143DE">
        <w:t xml:space="preserve">no Bloco </w:t>
      </w:r>
      <w:proofErr w:type="spellStart"/>
      <w:r w:rsidR="007143DE">
        <w:t>To</w:t>
      </w:r>
      <w:proofErr w:type="spellEnd"/>
      <w:r w:rsidR="007143DE">
        <w:t xml:space="preserve"> </w:t>
      </w:r>
      <w:proofErr w:type="spellStart"/>
      <w:r w:rsidR="007143DE">
        <w:t>lokah</w:t>
      </w:r>
      <w:proofErr w:type="spellEnd"/>
      <w:r w:rsidR="007143DE">
        <w:t xml:space="preserve"> como </w:t>
      </w:r>
      <w:proofErr w:type="spellStart"/>
      <w:r w:rsidR="007143DE">
        <w:t>Dj</w:t>
      </w:r>
      <w:proofErr w:type="spellEnd"/>
      <w:r w:rsidR="007143DE">
        <w:t xml:space="preserve">, </w:t>
      </w:r>
      <w:proofErr w:type="spellStart"/>
      <w:r w:rsidR="007143DE">
        <w:t>Slammaster</w:t>
      </w:r>
      <w:proofErr w:type="spellEnd"/>
      <w:r w:rsidR="007143DE">
        <w:t xml:space="preserve"> no </w:t>
      </w:r>
      <w:proofErr w:type="spellStart"/>
      <w:r w:rsidR="007143DE">
        <w:t>Slam</w:t>
      </w:r>
      <w:proofErr w:type="spellEnd"/>
      <w:r w:rsidR="007143DE">
        <w:t xml:space="preserve"> das </w:t>
      </w:r>
      <w:proofErr w:type="spellStart"/>
      <w:r w:rsidR="007143DE">
        <w:t>Pocs</w:t>
      </w:r>
      <w:proofErr w:type="spellEnd"/>
      <w:r>
        <w:t xml:space="preserve"> e</w:t>
      </w:r>
      <w:r w:rsidR="007143DE">
        <w:t xml:space="preserve"> </w:t>
      </w:r>
      <w:r>
        <w:t>Host no Micareta T</w:t>
      </w:r>
      <w:bookmarkStart w:id="0" w:name="_GoBack"/>
      <w:bookmarkEnd w:id="0"/>
      <w:r>
        <w:t xml:space="preserve">ranscendental, </w:t>
      </w:r>
      <w:proofErr w:type="spellStart"/>
      <w:r>
        <w:t>Drag</w:t>
      </w:r>
      <w:proofErr w:type="spellEnd"/>
      <w:r>
        <w:t xml:space="preserve"> Queen no </w:t>
      </w:r>
      <w:proofErr w:type="spellStart"/>
      <w:proofErr w:type="gramStart"/>
      <w:r>
        <w:t>Redlight</w:t>
      </w:r>
      <w:proofErr w:type="spellEnd"/>
      <w:r>
        <w:t>(</w:t>
      </w:r>
      <w:proofErr w:type="spellStart"/>
      <w:proofErr w:type="gramEnd"/>
      <w:r>
        <w:t>Audivisual</w:t>
      </w:r>
      <w:proofErr w:type="spellEnd"/>
      <w:r>
        <w:t xml:space="preserve">) e no show da Procurando </w:t>
      </w:r>
      <w:proofErr w:type="spellStart"/>
      <w:r>
        <w:t>Kalu</w:t>
      </w:r>
      <w:proofErr w:type="spellEnd"/>
      <w:r>
        <w:t>.</w:t>
      </w:r>
    </w:p>
    <w:p w:rsidR="00A80D99" w:rsidRDefault="00A80D99" w:rsidP="005374C9"/>
    <w:sectPr w:rsidR="00A80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C9"/>
    <w:rsid w:val="004542EB"/>
    <w:rsid w:val="005374C9"/>
    <w:rsid w:val="007143DE"/>
    <w:rsid w:val="007A7947"/>
    <w:rsid w:val="00A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EB22"/>
  <w15:chartTrackingRefBased/>
  <w15:docId w15:val="{8BEF10D7-2AD0-4B46-8BAC-3193BBC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2020-10-07T00:26:00Z</dcterms:created>
  <dcterms:modified xsi:type="dcterms:W3CDTF">2020-10-07T01:04:00Z</dcterms:modified>
</cp:coreProperties>
</file>